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51C" w:rsidRPr="004549E8" w:rsidRDefault="0044351C" w:rsidP="00C9484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График работы заведующего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МБДОУ «</w:t>
      </w:r>
      <w:proofErr w:type="spellStart"/>
      <w:r w:rsidR="00C94849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Бурнашевский</w:t>
      </w:r>
      <w:proofErr w:type="spellEnd"/>
      <w:r w:rsidR="00C94849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ский сад</w:t>
      </w:r>
      <w:r w:rsidR="00C94849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 w:rsidR="00C94849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Эллуки</w:t>
      </w:r>
      <w:proofErr w:type="spellEnd"/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774C97" w:rsidRPr="004549E8" w:rsidRDefault="0044351C" w:rsidP="00C9484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Республики Татарстан</w:t>
      </w:r>
    </w:p>
    <w:p w:rsidR="0044351C" w:rsidRDefault="0044351C" w:rsidP="004549E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</w:pPr>
    </w:p>
    <w:p w:rsidR="004549E8" w:rsidRPr="004549E8" w:rsidRDefault="004549E8" w:rsidP="004549E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 xml:space="preserve"> 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Заведующий: </w:t>
      </w:r>
      <w:proofErr w:type="spellStart"/>
      <w:r w:rsidRPr="004549E8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Шайхутдинова</w:t>
      </w:r>
      <w:proofErr w:type="spellEnd"/>
      <w:r w:rsidRPr="004549E8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4549E8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Алсу</w:t>
      </w:r>
      <w:proofErr w:type="spellEnd"/>
      <w:r w:rsidRPr="004549E8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4549E8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>Рифхатовна</w:t>
      </w:r>
      <w:proofErr w:type="spellEnd"/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44351C" w:rsidRP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4351C"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Рабочее время  </w:t>
      </w:r>
      <w:proofErr w:type="gramStart"/>
      <w:r w:rsidR="0044351C"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:н</w:t>
      </w:r>
      <w:proofErr w:type="gramEnd"/>
      <w:r w:rsidR="0044351C"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енормированное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 Руководство, контроль и администрирование ДОУ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 Прием родителей и граждан по договорённости</w:t>
      </w:r>
      <w:r w:rsidR="00774C97"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Административное дежурство (по графику)</w:t>
      </w:r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Ежемесячно:</w:t>
      </w:r>
    </w:p>
    <w:p w:rsidR="00774C97" w:rsidRPr="004549E8" w:rsidRDefault="00774C97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До 3 числа </w:t>
      </w:r>
      <w:proofErr w:type="gramStart"/>
      <w:r w:rsidRPr="004549E8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-о</w:t>
      </w:r>
      <w:proofErr w:type="gramEnd"/>
      <w:r w:rsidRPr="004549E8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тчёт по питанию </w:t>
      </w: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(бухгалтерия)</w:t>
      </w:r>
    </w:p>
    <w:p w:rsidR="00774C97" w:rsidRPr="004549E8" w:rsidRDefault="00774C97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До 5 числа – табель учёта рабочего времени (бухгалтерия)</w:t>
      </w: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C94849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422359</w:t>
      </w:r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, Республика Татарстан, </w:t>
      </w:r>
      <w:proofErr w:type="spellStart"/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Апастовский</w:t>
      </w:r>
      <w:proofErr w:type="spellEnd"/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Start"/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</w:t>
      </w:r>
      <w:proofErr w:type="gramEnd"/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урнашево</w:t>
      </w:r>
      <w:proofErr w:type="spellEnd"/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, ул.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Советская, д.33</w:t>
      </w:r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C94849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тел.: 8 (84376) 39-4-22 (раб), 8 (9274)-</w:t>
      </w:r>
      <w:bookmarkStart w:id="0" w:name="_GoBack"/>
      <w:bookmarkEnd w:id="0"/>
      <w:r w:rsidR="004549E8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328 883</w:t>
      </w:r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(сот.)</w:t>
      </w:r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Сайт:</w:t>
      </w:r>
      <w:r w:rsidR="00C94849" w:rsidRPr="004549E8">
        <w:rPr>
          <w:sz w:val="28"/>
          <w:szCs w:val="28"/>
        </w:rPr>
        <w:t xml:space="preserve"> </w:t>
      </w:r>
      <w:hyperlink r:id="rId4" w:history="1">
        <w:r w:rsidR="00C94849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eastAsia="ru-RU"/>
          </w:rPr>
          <w:t>https://edu.tatar.ru/apastovo/page86547.htm/page1024223.htm</w:t>
        </w:r>
      </w:hyperlink>
      <w:r w:rsidR="00C94849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44351C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E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mail</w:t>
      </w: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 </w:t>
      </w:r>
      <w:hyperlink r:id="rId5" w:history="1">
        <w:r w:rsidR="004549E8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val="en-US" w:eastAsia="ru-RU"/>
          </w:rPr>
          <w:t>alsushai</w:t>
        </w:r>
        <w:r w:rsidR="004549E8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eastAsia="ru-RU"/>
          </w:rPr>
          <w:t>78@</w:t>
        </w:r>
        <w:r w:rsidR="004549E8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val="en-US" w:eastAsia="ru-RU"/>
          </w:rPr>
          <w:t>mail</w:t>
        </w:r>
        <w:r w:rsidR="004549E8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eastAsia="ru-RU"/>
          </w:rPr>
          <w:t>.</w:t>
        </w:r>
        <w:proofErr w:type="spellStart"/>
        <w:r w:rsidR="004549E8" w:rsidRPr="004549E8">
          <w:rPr>
            <w:rStyle w:val="a3"/>
            <w:rFonts w:ascii="Times New Roman" w:eastAsia="Times New Roman" w:hAnsi="Times New Roman"/>
            <w:b/>
            <w:bCs/>
            <w:sz w:val="28"/>
            <w:szCs w:val="28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4351C" w:rsidRPr="004549E8" w:rsidRDefault="004549E8" w:rsidP="00C9484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L</w:t>
      </w:r>
      <w:r w:rsidR="0044351C" w:rsidRPr="004549E8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ни приема: понедельник, среда с 08.00 – 12.00 ч.</w:t>
      </w:r>
    </w:p>
    <w:p w:rsidR="0044351C" w:rsidRPr="004549E8" w:rsidRDefault="0044351C" w:rsidP="00C94849">
      <w:pPr>
        <w:shd w:val="clear" w:color="auto" w:fill="FFFFFF" w:themeFill="background1"/>
        <w:rPr>
          <w:rFonts w:ascii="Times New Roman" w:hAnsi="Times New Roman"/>
          <w:sz w:val="28"/>
          <w:szCs w:val="28"/>
        </w:rPr>
      </w:pPr>
    </w:p>
    <w:p w:rsidR="003514B7" w:rsidRDefault="003514B7" w:rsidP="00C94849">
      <w:pPr>
        <w:shd w:val="clear" w:color="auto" w:fill="FFFFFF" w:themeFill="background1"/>
      </w:pPr>
    </w:p>
    <w:sectPr w:rsidR="003514B7" w:rsidSect="00DB0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512E1"/>
    <w:rsid w:val="00142471"/>
    <w:rsid w:val="001512E1"/>
    <w:rsid w:val="003514B7"/>
    <w:rsid w:val="0044351C"/>
    <w:rsid w:val="004549E8"/>
    <w:rsid w:val="00774C97"/>
    <w:rsid w:val="008576DE"/>
    <w:rsid w:val="00BE4175"/>
    <w:rsid w:val="00C94849"/>
    <w:rsid w:val="00CD2019"/>
    <w:rsid w:val="00DB0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sushai78@mail.ru" TargetMode="External"/><Relationship Id="rId4" Type="http://schemas.openxmlformats.org/officeDocument/2006/relationships/hyperlink" Target="https://edu.tatar.ru/apastovo/page86547.htm/page102422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Альмира</cp:lastModifiedBy>
  <cp:revision>2</cp:revision>
  <dcterms:created xsi:type="dcterms:W3CDTF">2023-05-04T05:44:00Z</dcterms:created>
  <dcterms:modified xsi:type="dcterms:W3CDTF">2023-05-04T05:44:00Z</dcterms:modified>
</cp:coreProperties>
</file>